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E7B8" w14:textId="23F6D245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Csányi Alapítvány – Dr. Buday László </w:t>
      </w:r>
    </w:p>
    <w:p w14:paraId="422F5B04" w14:textId="46973CCC" w:rsidR="00B20882" w:rsidRPr="0002734C" w:rsidRDefault="00E04573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p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ályázat </w:t>
      </w:r>
      <w:r w:rsidR="00B20882"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és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e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mlékkonferencia</w:t>
      </w:r>
    </w:p>
    <w:p w14:paraId="561D789F" w14:textId="4D16E8DA" w:rsidR="00076968" w:rsidRDefault="00FD616F" w:rsidP="00203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EREDETISÉG NYILATKOZAT,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HOZZÁJÁRULÓ 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MÉDIAFELVÉTELEK NYILVÁNOSSÁGRA HOZATALÁRÓL</w:t>
      </w:r>
    </w:p>
    <w:p w14:paraId="748FD6DE" w14:textId="51558B87" w:rsidR="00E1024C" w:rsidRPr="000E284A" w:rsidRDefault="00E1024C" w:rsidP="00F03F0B">
      <w:pPr>
        <w:spacing w:line="360" w:lineRule="auto"/>
        <w:jc w:val="center"/>
        <w:rPr>
          <w:color w:val="000000" w:themeColor="text1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18 év alatti pályázó számára</w:t>
      </w:r>
    </w:p>
    <w:p w14:paraId="1FDA2995" w14:textId="17CCF7EC" w:rsidR="0094357C" w:rsidRDefault="00E1024C" w:rsidP="0094357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Alulírott …………………………………………………..……….(név, születési hely és idő, anyja neve) </w:t>
      </w:r>
      <w:r w:rsidR="000423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kijelentem</w:t>
      </w:r>
      <w:r w:rsidR="00703EC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hogy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gyermekem:………………………………………</w:t>
      </w:r>
      <w:r w:rsidR="00EC4A4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(név, születési hely és idő, anyja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neve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)</w:t>
      </w:r>
      <w:r w:rsidR="001D4BBD" w:rsidRPr="001D4BBD">
        <w:rPr>
          <w:rFonts w:ascii="Calibri" w:eastAsia="Times New Roman" w:hAnsi="Calibri" w:cs="Calibri"/>
          <w:color w:val="C82613"/>
          <w:lang w:val="hu-HU" w:eastAsia="hu-HU"/>
        </w:rPr>
        <w:t xml:space="preserve"> </w:t>
      </w:r>
      <w:r w:rsidR="001D4B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pályamunkáját</w:t>
      </w:r>
      <w:r w:rsidR="001D4BBD" w:rsidRPr="001D4B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máshol nem publikálták és ilyen célzattal máshová nem is nyújtotta azt be</w:t>
      </w:r>
      <w:r w:rsidR="001D4B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, valamint </w:t>
      </w:r>
      <w:r w:rsidR="000423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nyilatkozom, hogy a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„Pályázat és </w:t>
      </w:r>
      <w:r w:rsidR="0015651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emlékkonferencia d</w:t>
      </w:r>
      <w:r w:rsidR="00156512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r</w:t>
      </w:r>
      <w:r w:rsidR="0094357C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Buday László </w:t>
      </w:r>
      <w:r w:rsidR="00697D2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emlékére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Adatkezelési tájékoztató” című dokumentum, valamint a Csányi Alapítvány Adatkezelési tájékoztatója (www.csanyialapitvany.hu/adatvedelmi-tajekoztato) ismeretében kifejezetten</w:t>
      </w:r>
    </w:p>
    <w:p w14:paraId="72897ED5" w14:textId="4CC096DC" w:rsidR="00DD7989" w:rsidRPr="00F03F0B" w:rsidRDefault="00D105C2" w:rsidP="00F03F0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</w:p>
    <w:p w14:paraId="0D27E9A5" w14:textId="3ED60571" w:rsidR="00EE705D" w:rsidRPr="00D105C2" w:rsidRDefault="00215614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fenti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 </w:t>
      </w:r>
      <w:r w:rsidR="001252F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adat</w:t>
      </w:r>
      <w:r w:rsidR="001252F9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ok</w:t>
      </w:r>
      <w:r w:rsidR="001252F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hónapig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2FD6085D" w14:textId="1BDB10B9" w:rsidR="00D105C2" w:rsidRPr="00D105C2" w:rsidRDefault="00EE705D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yertes pályázat esetén </w:t>
      </w:r>
      <w:r w:rsidR="00BB5EB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BB5EB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</w:t>
      </w:r>
      <w:r w:rsidR="00BB5EB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adat</w:t>
      </w:r>
      <w:r w:rsidR="00BB5EB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ok</w:t>
      </w:r>
      <w:r w:rsidR="00BB5EB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at 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tartalmazó pályázati anyag ugyanezen célból 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r w:rsidR="005D595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202</w:t>
      </w:r>
      <w:r w:rsidR="000E284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7</w:t>
      </w:r>
      <w:r w:rsidR="005D595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 október 31.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napjáig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78CB3989" w14:textId="33106119" w:rsidR="000D3C79" w:rsidRPr="00D105C2" w:rsidRDefault="00CD40FB" w:rsidP="00D105C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gyermekemről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pályázat kiírói szervezésében megvalósuló eseményen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ítéséhez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és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fényképek, videófelvételek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zervezők saját honlapján, </w:t>
      </w:r>
      <w:bookmarkStart w:id="0" w:name="_Hlk229669009"/>
      <w:r w:rsidR="00E56F5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közösségimédia-felületein</w:t>
      </w:r>
      <w:bookmarkEnd w:id="0"/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és kiadványaiban</w:t>
      </w:r>
      <w:r w:rsidR="00025C6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025C6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megjelen</w:t>
      </w:r>
      <w:r w:rsidR="00025C66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te</w:t>
      </w:r>
      <w:r w:rsidR="00025C6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té</w:t>
      </w:r>
      <w:r w:rsidR="00025C66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025C6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éhez</w:t>
      </w:r>
      <w:r w:rsidR="00215614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Ezzel egyidejűleg engedélyezem, hogy 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gyermekemről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kép- és hangfelvétel tekintetében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zervezők (megbízottjai) a megjelentetéshez szükséges korrekciókat</w:t>
      </w:r>
      <w:r w:rsidR="00025C6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annak eltorzítása nélkül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– a személyiségi jogok tiszteletben tartása mellett –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elvégezzék, különösen átszerkesszék, megvágják, és kompozícióba helyezzék.</w:t>
      </w:r>
    </w:p>
    <w:p w14:paraId="5746C4A1" w14:textId="6ED4D7E5" w:rsidR="00794D76" w:rsidRPr="00F03F0B" w:rsidRDefault="00215614" w:rsidP="00546F6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2EB653A5" w14:textId="2C83DBA5" w:rsidR="003A14CC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94935">
        <w:rPr>
          <w:rFonts w:ascii="Times New Roman" w:hAnsi="Times New Roman" w:cs="Times New Roman"/>
          <w:sz w:val="24"/>
          <w:szCs w:val="24"/>
          <w:lang w:val="hu-HU"/>
        </w:rPr>
        <w:t>Helyszín: …………………………, 202</w:t>
      </w:r>
      <w:r w:rsidR="000E284A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99493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23B3B936" w14:textId="77777777" w:rsidR="003A14CC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0D4FF0B" w14:textId="77777777" w:rsidR="003A14CC" w:rsidRPr="00546F6F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…..…………………………………..</w:t>
      </w:r>
    </w:p>
    <w:p w14:paraId="20BD87E4" w14:textId="5D0625F2" w:rsidR="00546F6F" w:rsidRPr="007A5718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ó </w:t>
      </w:r>
      <w:r>
        <w:rPr>
          <w:rFonts w:ascii="Times New Roman" w:hAnsi="Times New Roman" w:cs="Times New Roman"/>
          <w:sz w:val="24"/>
          <w:szCs w:val="24"/>
          <w:lang w:val="hu-HU"/>
        </w:rPr>
        <w:t>aláírása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         pályázó törvényes képviselőjének aláírása      </w:t>
      </w:r>
    </w:p>
    <w:sectPr w:rsidR="00546F6F" w:rsidRPr="007A5718" w:rsidSect="006D3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7566" w14:textId="77777777" w:rsidR="000D6FA9" w:rsidRDefault="000D6FA9" w:rsidP="00BB2AEB">
      <w:pPr>
        <w:spacing w:after="0" w:line="240" w:lineRule="auto"/>
      </w:pPr>
      <w:r>
        <w:separator/>
      </w:r>
    </w:p>
  </w:endnote>
  <w:endnote w:type="continuationSeparator" w:id="0">
    <w:p w14:paraId="33D1E097" w14:textId="77777777" w:rsidR="000D6FA9" w:rsidRDefault="000D6FA9" w:rsidP="00B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67DB" w14:textId="77777777" w:rsidR="000D6FA9" w:rsidRDefault="000D6FA9" w:rsidP="00BB2AEB">
      <w:pPr>
        <w:spacing w:after="0" w:line="240" w:lineRule="auto"/>
      </w:pPr>
      <w:r>
        <w:separator/>
      </w:r>
    </w:p>
  </w:footnote>
  <w:footnote w:type="continuationSeparator" w:id="0">
    <w:p w14:paraId="134D59E9" w14:textId="77777777" w:rsidR="000D6FA9" w:rsidRDefault="000D6FA9" w:rsidP="00BB2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14C1"/>
    <w:multiLevelType w:val="hybridMultilevel"/>
    <w:tmpl w:val="C27CC9EA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90DD1"/>
    <w:multiLevelType w:val="hybridMultilevel"/>
    <w:tmpl w:val="6CF68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D65A3"/>
    <w:multiLevelType w:val="hybridMultilevel"/>
    <w:tmpl w:val="5B5ADF46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B27EC"/>
    <w:multiLevelType w:val="hybridMultilevel"/>
    <w:tmpl w:val="E6E21F90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38054">
    <w:abstractNumId w:val="1"/>
  </w:num>
  <w:num w:numId="2" w16cid:durableId="870996235">
    <w:abstractNumId w:val="2"/>
  </w:num>
  <w:num w:numId="3" w16cid:durableId="1069226698">
    <w:abstractNumId w:val="0"/>
  </w:num>
  <w:num w:numId="4" w16cid:durableId="1600142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25C66"/>
    <w:rsid w:val="0002734C"/>
    <w:rsid w:val="000423BD"/>
    <w:rsid w:val="00064B05"/>
    <w:rsid w:val="00076968"/>
    <w:rsid w:val="000D3C79"/>
    <w:rsid w:val="000D6FA9"/>
    <w:rsid w:val="000E284A"/>
    <w:rsid w:val="001252F9"/>
    <w:rsid w:val="00136773"/>
    <w:rsid w:val="00142137"/>
    <w:rsid w:val="00156512"/>
    <w:rsid w:val="001614DF"/>
    <w:rsid w:val="00163120"/>
    <w:rsid w:val="00183782"/>
    <w:rsid w:val="001D4BBD"/>
    <w:rsid w:val="00203267"/>
    <w:rsid w:val="00215614"/>
    <w:rsid w:val="0023402C"/>
    <w:rsid w:val="00255E2F"/>
    <w:rsid w:val="002D5C5C"/>
    <w:rsid w:val="002E5F23"/>
    <w:rsid w:val="00334799"/>
    <w:rsid w:val="003A14CC"/>
    <w:rsid w:val="003A3F1C"/>
    <w:rsid w:val="00471753"/>
    <w:rsid w:val="004816DE"/>
    <w:rsid w:val="004841F8"/>
    <w:rsid w:val="004D24C5"/>
    <w:rsid w:val="00546F6F"/>
    <w:rsid w:val="00594FB0"/>
    <w:rsid w:val="005A0D7E"/>
    <w:rsid w:val="005D595A"/>
    <w:rsid w:val="00697D22"/>
    <w:rsid w:val="006D3333"/>
    <w:rsid w:val="006E7F30"/>
    <w:rsid w:val="006F154E"/>
    <w:rsid w:val="00703EC7"/>
    <w:rsid w:val="0073245C"/>
    <w:rsid w:val="00794D76"/>
    <w:rsid w:val="007A5718"/>
    <w:rsid w:val="007E5C9B"/>
    <w:rsid w:val="00804155"/>
    <w:rsid w:val="0089621A"/>
    <w:rsid w:val="008A5B33"/>
    <w:rsid w:val="008C02FD"/>
    <w:rsid w:val="0094357C"/>
    <w:rsid w:val="009C407D"/>
    <w:rsid w:val="00A95B59"/>
    <w:rsid w:val="00AB687B"/>
    <w:rsid w:val="00AB7A1B"/>
    <w:rsid w:val="00B20882"/>
    <w:rsid w:val="00B419F6"/>
    <w:rsid w:val="00B473CB"/>
    <w:rsid w:val="00B72471"/>
    <w:rsid w:val="00BA642A"/>
    <w:rsid w:val="00BB2AEB"/>
    <w:rsid w:val="00BB5EBB"/>
    <w:rsid w:val="00BD75ED"/>
    <w:rsid w:val="00BE5036"/>
    <w:rsid w:val="00C74E49"/>
    <w:rsid w:val="00C863D9"/>
    <w:rsid w:val="00CD40FB"/>
    <w:rsid w:val="00D105C2"/>
    <w:rsid w:val="00D1193F"/>
    <w:rsid w:val="00D34C09"/>
    <w:rsid w:val="00D51F54"/>
    <w:rsid w:val="00DC4133"/>
    <w:rsid w:val="00DD7989"/>
    <w:rsid w:val="00E04573"/>
    <w:rsid w:val="00E1024C"/>
    <w:rsid w:val="00E31870"/>
    <w:rsid w:val="00E56F5F"/>
    <w:rsid w:val="00EB10E1"/>
    <w:rsid w:val="00EC4A4A"/>
    <w:rsid w:val="00EE1467"/>
    <w:rsid w:val="00EE17D9"/>
    <w:rsid w:val="00EE705D"/>
    <w:rsid w:val="00F03F0B"/>
    <w:rsid w:val="00F46D9B"/>
    <w:rsid w:val="00F5336B"/>
    <w:rsid w:val="00F56209"/>
    <w:rsid w:val="00F727EA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190D2"/>
  <w15:chartTrackingRefBased/>
  <w15:docId w15:val="{87E9C67C-FEAA-47B2-B9DE-1802B57B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6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A642A"/>
    <w:pPr>
      <w:spacing w:after="0" w:line="240" w:lineRule="auto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34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105C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105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105C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105C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05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05C2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2AEB"/>
  </w:style>
  <w:style w:type="paragraph" w:styleId="llb">
    <w:name w:val="footer"/>
    <w:basedOn w:val="Norml"/>
    <w:link w:val="llb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Kabai (HCSO)</dc:creator>
  <cp:keywords/>
  <dc:description/>
  <cp:lastModifiedBy>Gál András</cp:lastModifiedBy>
  <cp:revision>6</cp:revision>
  <dcterms:created xsi:type="dcterms:W3CDTF">2026-05-18T11:24:00Z</dcterms:created>
  <dcterms:modified xsi:type="dcterms:W3CDTF">2026-05-21T09:33:00Z</dcterms:modified>
</cp:coreProperties>
</file>